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DC" w:rsidRDefault="00A311DC" w:rsidP="00A311D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4.2.Систематичность повышения квалификации в нецентрализованных формах</w:t>
      </w:r>
    </w:p>
    <w:p w:rsidR="00370BF2" w:rsidRDefault="00370BF2" w:rsidP="00A311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p w:rsidR="00A311DC" w:rsidRDefault="00370BF2" w:rsidP="00A311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2A1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Джабраилова Э.И. </w:t>
      </w:r>
      <w:r w:rsidR="00A311DC">
        <w:rPr>
          <w:rFonts w:ascii="Times New Roman" w:hAnsi="Times New Roman" w:cs="Times New Roman"/>
          <w:color w:val="000000" w:themeColor="text1"/>
          <w:sz w:val="28"/>
          <w:szCs w:val="28"/>
        </w:rPr>
        <w:t>прошла курсы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нецентрализованных формах</w:t>
      </w:r>
    </w:p>
    <w:tbl>
      <w:tblPr>
        <w:tblStyle w:val="a3"/>
        <w:tblW w:w="0" w:type="auto"/>
        <w:tblLook w:val="04A0"/>
      </w:tblPr>
      <w:tblGrid>
        <w:gridCol w:w="1815"/>
        <w:gridCol w:w="3089"/>
        <w:gridCol w:w="2962"/>
        <w:gridCol w:w="1705"/>
      </w:tblGrid>
      <w:tr w:rsidR="00A311DC" w:rsidTr="00A311DC">
        <w:trPr>
          <w:trHeight w:val="10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DC" w:rsidRDefault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прохождения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DC" w:rsidRDefault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прохождения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DC" w:rsidRDefault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DC" w:rsidRDefault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proofErr w:type="spellEnd"/>
          </w:p>
        </w:tc>
      </w:tr>
      <w:tr w:rsidR="00A311DC" w:rsidTr="007D212C">
        <w:trPr>
          <w:trHeight w:val="19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DC" w:rsidRPr="00D313E7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C" w:rsidRPr="00F11414" w:rsidRDefault="00B51B68" w:rsidP="007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«Воспитатели России»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DC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DC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D212C" w:rsidTr="009035D7">
        <w:trPr>
          <w:trHeight w:val="132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C" w:rsidRPr="00D313E7" w:rsidRDefault="007D212C" w:rsidP="007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7806" w:rsidRPr="00D313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C" w:rsidRDefault="009035D7" w:rsidP="007D21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Заочный семинар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9035D7" w:rsidRPr="00F11414" w:rsidRDefault="009035D7" w:rsidP="007D21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Москва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D7" w:rsidRDefault="007D212C" w:rsidP="00B87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Инновационные </w:t>
            </w:r>
            <w:r w:rsidR="00B87806">
              <w:rPr>
                <w:rFonts w:ascii="Times New Roman" w:hAnsi="Times New Roman"/>
                <w:sz w:val="28"/>
                <w:szCs w:val="28"/>
              </w:rPr>
              <w:t>формы работы с семьёй в условиях ФГОС»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C" w:rsidRDefault="00B87806" w:rsidP="007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1B68" w:rsidTr="00A311DC">
        <w:trPr>
          <w:trHeight w:val="27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 w:rsidP="007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7D21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Сайт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5F2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Инновационные направления работы с детьми  с ОВЗ в системе дошкольного и начального общего образования»</w:t>
            </w:r>
          </w:p>
          <w:p w:rsidR="00B51B68" w:rsidRDefault="00B51B68" w:rsidP="005F2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7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1B68" w:rsidTr="00A311DC">
        <w:trPr>
          <w:trHeight w:val="55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F11414" w:rsidRDefault="00B51B68">
            <w:pPr>
              <w:rPr>
                <w:rFonts w:ascii="Times New Roman" w:hAnsi="Times New Roman"/>
                <w:sz w:val="28"/>
                <w:szCs w:val="28"/>
              </w:rPr>
            </w:pPr>
            <w:r w:rsidRPr="00F11414">
              <w:rPr>
                <w:rFonts w:ascii="Times New Roman" w:hAnsi="Times New Roman"/>
                <w:sz w:val="28"/>
                <w:szCs w:val="28"/>
              </w:rPr>
              <w:t>Сайт «Первое сентября»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Модульный курс «Мифы демократического воспитания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или как выстраивать отношения с детьми»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1B68" w:rsidTr="00A311DC">
        <w:trPr>
          <w:trHeight w:val="55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F11414" w:rsidRDefault="00B51B68">
            <w:pPr>
              <w:rPr>
                <w:rFonts w:ascii="Times New Roman" w:hAnsi="Times New Roman"/>
                <w:sz w:val="28"/>
                <w:szCs w:val="28"/>
              </w:rPr>
            </w:pPr>
            <w:r w:rsidRPr="00F11414">
              <w:rPr>
                <w:rFonts w:ascii="Times New Roman" w:hAnsi="Times New Roman"/>
                <w:sz w:val="28"/>
                <w:szCs w:val="28"/>
              </w:rPr>
              <w:t>ОО «Центр инновационного образования и воспитания»</w:t>
            </w:r>
          </w:p>
          <w:p w:rsidR="00B51B68" w:rsidRPr="00F11414" w:rsidRDefault="00B51B68">
            <w:pPr>
              <w:rPr>
                <w:rFonts w:ascii="Times New Roman" w:hAnsi="Times New Roman"/>
                <w:sz w:val="28"/>
                <w:szCs w:val="28"/>
              </w:rPr>
            </w:pPr>
            <w:r w:rsidRPr="00F11414">
              <w:rPr>
                <w:rFonts w:ascii="Times New Roman" w:hAnsi="Times New Roman"/>
                <w:sz w:val="28"/>
                <w:szCs w:val="28"/>
              </w:rPr>
              <w:t>«Единый урок»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51B68" w:rsidTr="00A311DC">
        <w:trPr>
          <w:trHeight w:val="99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F11414" w:rsidRDefault="00B51B68">
            <w:pPr>
              <w:rPr>
                <w:rFonts w:ascii="Times New Roman" w:hAnsi="Times New Roman"/>
                <w:sz w:val="28"/>
                <w:szCs w:val="28"/>
              </w:rPr>
            </w:pPr>
            <w:r w:rsidRPr="00F11414">
              <w:rPr>
                <w:rFonts w:ascii="Times New Roman" w:hAnsi="Times New Roman"/>
                <w:sz w:val="28"/>
                <w:szCs w:val="28"/>
              </w:rPr>
              <w:t>ООО «Высшая школа делового администрирования»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«Игровые технологии в дошкольном учреждении»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1B68" w:rsidTr="00A311DC">
        <w:trPr>
          <w:trHeight w:val="3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 w:rsidP="00C6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F11414" w:rsidRDefault="00B51B68" w:rsidP="00C64EF5">
            <w:pPr>
              <w:rPr>
                <w:rFonts w:ascii="Times New Roman" w:hAnsi="Times New Roman"/>
                <w:sz w:val="28"/>
                <w:szCs w:val="28"/>
              </w:rPr>
            </w:pPr>
            <w:r w:rsidRPr="00F11414">
              <w:rPr>
                <w:rFonts w:ascii="Times New Roman" w:hAnsi="Times New Roman"/>
                <w:sz w:val="28"/>
                <w:szCs w:val="28"/>
              </w:rPr>
              <w:t>ООО «Высшая школа делового администрирования»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«Педагогические технологии организации досуга детей»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1B68" w:rsidTr="00A311DC">
        <w:trPr>
          <w:trHeight w:val="3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F11414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 w:rsidRPr="00F11414">
              <w:rPr>
                <w:rFonts w:ascii="Times New Roman" w:hAnsi="Times New Roman"/>
                <w:sz w:val="28"/>
                <w:szCs w:val="28"/>
              </w:rPr>
              <w:t xml:space="preserve">ГАОУВО </w:t>
            </w:r>
            <w:r w:rsidRPr="00F11414">
              <w:rPr>
                <w:rFonts w:ascii="Times New Roman" w:hAnsi="Times New Roman"/>
                <w:sz w:val="28"/>
                <w:szCs w:val="28"/>
              </w:rPr>
              <w:lastRenderedPageBreak/>
              <w:t>«Дагестанский государственный университет народного хозяйства»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«Финансовая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грамотность»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</w:tr>
      <w:tr w:rsidR="00B51B68" w:rsidTr="00066ACD">
        <w:trPr>
          <w:trHeight w:val="13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F11414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 w:rsidRPr="00F11414">
              <w:rPr>
                <w:rFonts w:ascii="Times New Roman" w:hAnsi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Обработка персональных данных в образовательных организациях»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Default="00B51B68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51B68" w:rsidTr="0079208F">
        <w:trPr>
          <w:trHeight w:val="19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D313E7" w:rsidRDefault="00B51B68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E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F11414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«Познание»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8F" w:rsidRPr="0079208F" w:rsidRDefault="00B51B68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ФГОС с использованием ИКТ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презентаций в программе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066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Oficce</w:t>
            </w:r>
            <w:proofErr w:type="spellEnd"/>
            <w:r w:rsidRPr="00066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Power</w:t>
            </w:r>
            <w:r w:rsidRPr="00066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68" w:rsidRPr="00066ACD" w:rsidRDefault="00B51B68" w:rsidP="00A311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79208F" w:rsidTr="00A311DC">
        <w:trPr>
          <w:trHeight w:val="28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8F" w:rsidRPr="00D313E7" w:rsidRDefault="0079208F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8F" w:rsidRDefault="0079208F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Дистанционный институт современного образования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8F" w:rsidRDefault="0079208F" w:rsidP="00A31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«Исследовательская деятельность дошкольников на примере эксперимента в условиях реализации ФГОС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 воспитателей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8F" w:rsidRPr="0079208F" w:rsidRDefault="0079208F" w:rsidP="00A31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A311DC" w:rsidRDefault="00A311DC" w:rsidP="00A311DC">
      <w:pPr>
        <w:rPr>
          <w:lang w:eastAsia="en-US"/>
        </w:rPr>
      </w:pPr>
    </w:p>
    <w:p w:rsidR="00F11414" w:rsidRDefault="00F11414" w:rsidP="00A311DC">
      <w:pPr>
        <w:rPr>
          <w:lang w:eastAsia="en-US"/>
        </w:rPr>
      </w:pPr>
    </w:p>
    <w:p w:rsidR="00F11414" w:rsidRDefault="00F11414" w:rsidP="00F114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</w:t>
      </w:r>
      <w:r w:rsidR="002A1CE8">
        <w:rPr>
          <w:rFonts w:ascii="Times New Roman" w:hAnsi="Times New Roman"/>
          <w:sz w:val="28"/>
          <w:szCs w:val="28"/>
        </w:rPr>
        <w:t>Заведующая   МБ</w:t>
      </w:r>
      <w:r>
        <w:rPr>
          <w:rFonts w:ascii="Times New Roman" w:hAnsi="Times New Roman"/>
          <w:sz w:val="28"/>
          <w:szCs w:val="28"/>
        </w:rPr>
        <w:t xml:space="preserve">ДОУ </w:t>
      </w:r>
    </w:p>
    <w:p w:rsidR="002A1CE8" w:rsidRDefault="002A1CE8" w:rsidP="00F114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1414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>:                        Мусаева Б.Э.</w:t>
      </w:r>
    </w:p>
    <w:p w:rsidR="00F11414" w:rsidRDefault="002A1CE8" w:rsidP="00F114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11414" w:rsidRDefault="00F11414" w:rsidP="00A311DC">
      <w:pPr>
        <w:rPr>
          <w:lang w:eastAsia="en-US"/>
        </w:rPr>
      </w:pPr>
    </w:p>
    <w:p w:rsidR="00A311DC" w:rsidRDefault="00A311DC" w:rsidP="00A311DC">
      <w:pPr>
        <w:spacing w:after="0"/>
        <w:ind w:left="-150" w:right="-3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</w:t>
      </w:r>
    </w:p>
    <w:p w:rsidR="00A311DC" w:rsidRDefault="00A311DC" w:rsidP="00A311DC">
      <w:pPr>
        <w:spacing w:after="0"/>
        <w:ind w:left="-150" w:right="-30"/>
        <w:rPr>
          <w:rFonts w:ascii="Times New Roman" w:hAnsi="Times New Roman"/>
          <w:color w:val="111111"/>
          <w:sz w:val="28"/>
          <w:szCs w:val="28"/>
        </w:rPr>
      </w:pPr>
    </w:p>
    <w:p w:rsidR="00157714" w:rsidRDefault="00157714"/>
    <w:sectPr w:rsidR="00157714" w:rsidSect="0015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1DC"/>
    <w:rsid w:val="000652C5"/>
    <w:rsid w:val="00066ACD"/>
    <w:rsid w:val="0009767F"/>
    <w:rsid w:val="00125F10"/>
    <w:rsid w:val="00157714"/>
    <w:rsid w:val="00257A09"/>
    <w:rsid w:val="002A1CE8"/>
    <w:rsid w:val="00370BF2"/>
    <w:rsid w:val="0079208F"/>
    <w:rsid w:val="007D212C"/>
    <w:rsid w:val="009035D7"/>
    <w:rsid w:val="00A311DC"/>
    <w:rsid w:val="00B00D2B"/>
    <w:rsid w:val="00B51B68"/>
    <w:rsid w:val="00B87806"/>
    <w:rsid w:val="00D313E7"/>
    <w:rsid w:val="00F1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1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2022-10-02T12:04:00Z</cp:lastPrinted>
  <dcterms:created xsi:type="dcterms:W3CDTF">2022-06-11T14:12:00Z</dcterms:created>
  <dcterms:modified xsi:type="dcterms:W3CDTF">2022-10-02T12:15:00Z</dcterms:modified>
</cp:coreProperties>
</file>